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5" w:rsidRDefault="001A53F5" w:rsidP="001A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A53F5" w:rsidRDefault="001A53F5" w:rsidP="001A5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 xml:space="preserve"> 26: Francja republiką.</w:t>
      </w:r>
    </w:p>
    <w:p w:rsidR="001A53F5" w:rsidRDefault="001A53F5" w:rsidP="001A53F5">
      <w:pPr>
        <w:rPr>
          <w:rFonts w:ascii="Times New Roman" w:hAnsi="Times New Roman" w:cs="Times New Roman"/>
          <w:sz w:val="24"/>
          <w:szCs w:val="24"/>
        </w:rPr>
      </w:pPr>
    </w:p>
    <w:p w:rsidR="001A53F5" w:rsidRDefault="001A53F5" w:rsidP="001A5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tego tematu powinniście zapamiętać/umieć:</w:t>
      </w:r>
    </w:p>
    <w:p w:rsidR="001A53F5" w:rsidRDefault="001A53F5" w:rsidP="001A5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doszło do obalenia monarchii we Francji?</w:t>
      </w:r>
    </w:p>
    <w:p w:rsidR="001A53F5" w:rsidRDefault="001A53F5" w:rsidP="001A5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na czym polegały rządy jakobinów?</w:t>
      </w:r>
    </w:p>
    <w:p w:rsidR="001A53F5" w:rsidRDefault="001A53F5" w:rsidP="001A5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Postacie: Ludwik XVI, Maria Antonina</w:t>
      </w:r>
    </w:p>
    <w:p w:rsidR="001A53F5" w:rsidRPr="001A53F5" w:rsidRDefault="001A53F5" w:rsidP="001A5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Wyjaśnić, dlaczego skutki rewolucji francuskiej są różnie postrzegane przez potomnych</w:t>
      </w:r>
    </w:p>
    <w:p w:rsidR="001A53F5" w:rsidRDefault="001A53F5" w:rsidP="001A5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do tego tematu znajd</w:t>
      </w:r>
      <w:r>
        <w:rPr>
          <w:rFonts w:ascii="Times New Roman" w:hAnsi="Times New Roman" w:cs="Times New Roman"/>
          <w:sz w:val="24"/>
          <w:szCs w:val="24"/>
        </w:rPr>
        <w:t>ziecie w podręczniku na str. 160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3F5" w:rsidRDefault="001A53F5" w:rsidP="001A5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obejrzenia filmu w trakcie którego w krótki i przystępny sposób dowiesz się jak doszło </w:t>
      </w:r>
      <w:r>
        <w:rPr>
          <w:rFonts w:ascii="Times New Roman" w:hAnsi="Times New Roman" w:cs="Times New Roman"/>
          <w:sz w:val="24"/>
          <w:szCs w:val="24"/>
        </w:rPr>
        <w:t>obalenia monarchii we Francji i na czym polegał „jakobiński terror”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3F5" w:rsidRDefault="001A53F5" w:rsidP="001A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115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https://www.youtube.com/watch?v=_WYw1V_kKd4</w:t>
        </w:r>
      </w:hyperlink>
    </w:p>
    <w:p w:rsidR="001A53F5" w:rsidRDefault="001A53F5" w:rsidP="001A53F5"/>
    <w:p w:rsidR="001A53F5" w:rsidRDefault="007E79DD" w:rsidP="001A5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przedmiotowym wyjaśnij określenie „jakobiński terror”</w:t>
      </w:r>
    </w:p>
    <w:p w:rsidR="001A53F5" w:rsidRDefault="001A53F5" w:rsidP="001A5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Jako utrwalenie poznanych wiadomości w</w:t>
      </w:r>
      <w:r w:rsidR="007E79DD">
        <w:rPr>
          <w:rFonts w:ascii="Times New Roman" w:hAnsi="Times New Roman" w:cs="Times New Roman"/>
          <w:sz w:val="24"/>
          <w:szCs w:val="24"/>
        </w:rPr>
        <w:t xml:space="preserve">ykonaj proszę zadania 1,2 3 </w:t>
      </w:r>
      <w:r>
        <w:rPr>
          <w:rFonts w:ascii="Times New Roman" w:hAnsi="Times New Roman" w:cs="Times New Roman"/>
          <w:sz w:val="24"/>
          <w:szCs w:val="24"/>
        </w:rPr>
        <w:t xml:space="preserve"> z zeszytu ćwiczeń str. 60-61.</w:t>
      </w:r>
    </w:p>
    <w:p w:rsidR="001A53F5" w:rsidRDefault="001A53F5" w:rsidP="001A5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9DD">
        <w:rPr>
          <w:rFonts w:ascii="Times New Roman" w:hAnsi="Times New Roman" w:cs="Times New Roman"/>
          <w:sz w:val="24"/>
          <w:szCs w:val="24"/>
        </w:rPr>
        <w:t>Zadanie domowe dla chętnych. W zeszycie wyjaśnij, co oznacza powiedzenie że: „rewolucja pożera własne dzieci”?</w:t>
      </w:r>
      <w:bookmarkStart w:id="0" w:name="_GoBack"/>
      <w:bookmarkEnd w:id="0"/>
    </w:p>
    <w:p w:rsidR="008A1990" w:rsidRDefault="008A1990"/>
    <w:sectPr w:rsidR="008A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F4"/>
    <w:multiLevelType w:val="hybridMultilevel"/>
    <w:tmpl w:val="2D4E623A"/>
    <w:lvl w:ilvl="0" w:tplc="E760F1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95D"/>
    <w:multiLevelType w:val="hybridMultilevel"/>
    <w:tmpl w:val="073A7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B1"/>
    <w:rsid w:val="001231B1"/>
    <w:rsid w:val="001A53F5"/>
    <w:rsid w:val="007E79DD"/>
    <w:rsid w:val="008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58EC"/>
  <w15:chartTrackingRefBased/>
  <w15:docId w15:val="{345AA36B-9CCF-46EE-B07E-1030D861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3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3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3F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WYw1V_kK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2020-05-12T14:12:00Z</dcterms:created>
  <dcterms:modified xsi:type="dcterms:W3CDTF">2020-05-12T14:29:00Z</dcterms:modified>
</cp:coreProperties>
</file>